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0A" w:rsidRDefault="00F8030A" w:rsidP="00F8030A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 w:cs="仿宋"/>
          <w:b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:rsidR="00F8030A" w:rsidRDefault="00F8030A" w:rsidP="00F8030A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部分省属重点师范大学：</w:t>
      </w:r>
    </w:p>
    <w:p w:rsidR="00F8030A" w:rsidRDefault="00F8030A" w:rsidP="00F8030A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首都师范大学、天津师范大学、山东师范大学、辽宁师范大学、内蒙古师范大学、吉林师范大学、西北师范大学、福建师范大学、江西师范大学、上海师范大学、河北师范大学、河南师范大学、四川师范大学、重庆师范大学、浙江师范大学、江苏师范大学、湖南师范大学、山西师范大学、哈尔滨师范大学。</w:t>
      </w:r>
    </w:p>
    <w:p w:rsidR="00F8030A" w:rsidRDefault="00F8030A" w:rsidP="00F8030A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部分美术专业院校：</w:t>
      </w:r>
    </w:p>
    <w:p w:rsidR="00F8030A" w:rsidRDefault="00F8030A" w:rsidP="00F8030A">
      <w:pPr>
        <w:ind w:firstLineChars="200"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中央美术学院、清华大学美术学院、中国美术学院、西安美术学院、鲁迅美术学院、天津美术学院、广州美术学院、四川美术学院、湖北美术学院</w:t>
      </w:r>
    </w:p>
    <w:p w:rsidR="00F8030A" w:rsidRDefault="00F8030A" w:rsidP="00F8030A">
      <w:pPr>
        <w:rPr>
          <w:rFonts w:ascii="黑体" w:eastAsia="黑体" w:hAnsi="黑体" w:cs="黑体"/>
          <w:b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sz w:val="32"/>
          <w:szCs w:val="32"/>
        </w:rPr>
        <w:t>部分音乐学院：</w:t>
      </w:r>
    </w:p>
    <w:p w:rsidR="00F8030A" w:rsidRDefault="00F8030A" w:rsidP="00F8030A">
      <w:pPr>
        <w:ind w:firstLineChars="200"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中央音乐学院、中国音乐学院、上海音乐学院、四川音乐学院天津音乐学院、星海音乐学院、武汉音乐学院、沈阳音乐学院、西安音乐学院</w:t>
      </w:r>
    </w:p>
    <w:p w:rsidR="00F8030A" w:rsidRDefault="00F8030A" w:rsidP="00F8030A">
      <w:pPr>
        <w:rPr>
          <w:rFonts w:ascii="黑体" w:eastAsia="黑体" w:hAnsi="黑体" w:cs="黑体"/>
          <w:b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sz w:val="32"/>
          <w:szCs w:val="32"/>
        </w:rPr>
        <w:t>部分体育学院：</w:t>
      </w:r>
    </w:p>
    <w:p w:rsidR="00F8030A" w:rsidRDefault="00F8030A" w:rsidP="00F8030A">
      <w:pPr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北京体育大学、上海体育学院、成都体育学院、吉林体育学院、首都体育学院、天津体育学院、武汉体育学院、哈尔滨体育学院、南京体育学院、沈阳体育学院、西安体育学院、山东体育学院</w:t>
      </w:r>
    </w:p>
    <w:p w:rsidR="00C02021" w:rsidRPr="00F8030A" w:rsidRDefault="00C02021"/>
    <w:sectPr w:rsidR="00C02021" w:rsidRPr="00F8030A" w:rsidSect="00AE2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030A"/>
    <w:rsid w:val="00C02021"/>
    <w:rsid w:val="00F8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2019-10-21T02:46:00Z</dcterms:created>
  <dcterms:modified xsi:type="dcterms:W3CDTF">2019-10-21T02:46:00Z</dcterms:modified>
</cp:coreProperties>
</file>